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0FDE" w14:textId="77777777" w:rsidR="00871E24" w:rsidRPr="00F87DB9" w:rsidRDefault="00761365" w:rsidP="00F87DB9">
      <w:pPr>
        <w:pStyle w:val="BodyA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F87DB9">
        <w:rPr>
          <w:rFonts w:ascii="Arial" w:hAnsi="Arial" w:cs="Arial"/>
          <w:b/>
          <w:bCs/>
          <w:sz w:val="24"/>
          <w:szCs w:val="24"/>
          <w:lang w:val="hr-HR"/>
        </w:rPr>
        <w:t xml:space="preserve">UPUTE AUTORIMA </w:t>
      </w:r>
    </w:p>
    <w:p w14:paraId="2B5D6FEC" w14:textId="77777777" w:rsidR="00871E24" w:rsidRPr="00F87DB9" w:rsidRDefault="00761365" w:rsidP="00F87DB9">
      <w:pPr>
        <w:pStyle w:val="BodyA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F87DB9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STRUČNIH ČLANAKA ZA OBJAVU U PUBLIKACIJI </w:t>
      </w:r>
    </w:p>
    <w:p w14:paraId="78BEC200" w14:textId="60941C83" w:rsidR="00871E24" w:rsidRPr="000E35B5" w:rsidRDefault="00A57648" w:rsidP="000E35B5">
      <w:pPr>
        <w:pStyle w:val="BodyA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="000E35B5">
        <w:rPr>
          <w:rFonts w:ascii="Arial" w:hAnsi="Arial" w:cs="Arial"/>
          <w:b/>
          <w:bCs/>
          <w:sz w:val="24"/>
          <w:szCs w:val="24"/>
          <w:lang w:val="hr-HR"/>
        </w:rPr>
        <w:t>5</w:t>
      </w:r>
      <w:r w:rsidR="00761365" w:rsidRPr="00F87DB9">
        <w:rPr>
          <w:rFonts w:ascii="Arial" w:hAnsi="Arial" w:cs="Arial"/>
          <w:b/>
          <w:bCs/>
          <w:sz w:val="24"/>
          <w:szCs w:val="24"/>
          <w:lang w:val="hr-HR"/>
        </w:rPr>
        <w:t xml:space="preserve">. susreti Sekcije </w:t>
      </w:r>
      <w:r w:rsidR="002C0351" w:rsidRPr="00F87DB9">
        <w:rPr>
          <w:rFonts w:ascii="Arial" w:hAnsi="Arial" w:cs="Arial"/>
          <w:b/>
          <w:bCs/>
          <w:sz w:val="24"/>
          <w:szCs w:val="24"/>
          <w:lang w:val="hr-HR"/>
        </w:rPr>
        <w:t>konzervatora-restauratora</w:t>
      </w:r>
      <w:r w:rsidR="00761365" w:rsidRPr="00F87DB9">
        <w:rPr>
          <w:rFonts w:ascii="Arial" w:hAnsi="Arial" w:cs="Arial"/>
          <w:b/>
          <w:bCs/>
          <w:sz w:val="24"/>
          <w:szCs w:val="24"/>
          <w:lang w:val="hr-HR"/>
        </w:rPr>
        <w:t xml:space="preserve"> HMD-a</w:t>
      </w:r>
    </w:p>
    <w:p w14:paraId="49256034" w14:textId="77777777" w:rsidR="00F87DB9" w:rsidRPr="00F87DB9" w:rsidRDefault="00F87DB9" w:rsidP="00F87DB9">
      <w:pPr>
        <w:pStyle w:val="BodyA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14:paraId="39E87B70" w14:textId="77777777" w:rsidR="00871E24" w:rsidRPr="00F87DB9" w:rsidRDefault="00761365" w:rsidP="00F87DB9">
      <w:pPr>
        <w:pStyle w:val="BodyA"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F87DB9">
        <w:rPr>
          <w:rFonts w:ascii="Arial" w:hAnsi="Arial" w:cs="Arial"/>
          <w:b/>
          <w:bCs/>
          <w:sz w:val="24"/>
          <w:szCs w:val="24"/>
          <w:u w:val="single"/>
          <w:lang w:val="hr-HR"/>
        </w:rPr>
        <w:t>TEKST</w:t>
      </w:r>
    </w:p>
    <w:p w14:paraId="26D45BA5" w14:textId="77777777" w:rsidR="00F87DB9" w:rsidRDefault="00761365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 xml:space="preserve">U zaglavlju rada treba navesti naslov rada ime i prezime autora, instituciju, točnu službenu adresu  i e-mail adresu, te sažetak rada (cca 200 riječi). </w:t>
      </w:r>
    </w:p>
    <w:p w14:paraId="3BCC8842" w14:textId="77777777" w:rsidR="00F87DB9" w:rsidRDefault="00761365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>Autori su obvezni navesti ključne riječi uz svoj rad (do 10 riječi).</w:t>
      </w:r>
      <w:r w:rsidR="002C0351" w:rsidRPr="00F87DB9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094121C" w14:textId="77777777" w:rsidR="00871E24" w:rsidRPr="00F87DB9" w:rsidRDefault="00761365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>Tekst je potrebno podijeliti u logične cjeline tj. (pod)poglavlja i dodijeliti im odgovara</w:t>
      </w:r>
      <w:r w:rsidR="00F87DB9">
        <w:rPr>
          <w:rFonts w:ascii="Arial" w:hAnsi="Arial" w:cs="Arial"/>
          <w:sz w:val="24"/>
          <w:szCs w:val="24"/>
          <w:lang w:val="hr-HR"/>
        </w:rPr>
        <w:t>juće (pod)naslove.</w:t>
      </w:r>
    </w:p>
    <w:p w14:paraId="3B87969C" w14:textId="77777777" w:rsidR="00F87DB9" w:rsidRPr="00F87DB9" w:rsidRDefault="00F87DB9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 xml:space="preserve">Molimo pridržavati se 5-6 autorskih kartica (cca 10 000 – 12 000 slovnih znakova, uključujući praznine). </w:t>
      </w:r>
    </w:p>
    <w:p w14:paraId="5BA9C1BA" w14:textId="77777777" w:rsidR="00F87DB9" w:rsidRPr="00F87DB9" w:rsidRDefault="00F87DB9" w:rsidP="00F87DB9">
      <w:pPr>
        <w:pStyle w:val="BodyA"/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 xml:space="preserve">Na kraju teksta navedite rednim brojem potpise pod fotografije i autore fotografija (npr. Slika 1. zatečeno stanje predmeta s vidljivom pukotinom u lijevom donjem uglu, foto: A. Horvat). </w:t>
      </w:r>
    </w:p>
    <w:p w14:paraId="1A79DB5B" w14:textId="77777777" w:rsidR="00871E24" w:rsidRPr="00F87DB9" w:rsidRDefault="00871E24" w:rsidP="00F87DB9">
      <w:pPr>
        <w:pStyle w:val="BodyA"/>
        <w:spacing w:line="36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4FE10348" w14:textId="77777777" w:rsidR="00871E24" w:rsidRPr="00F87DB9" w:rsidRDefault="00761365" w:rsidP="00F87DB9">
      <w:pPr>
        <w:pStyle w:val="BodyA"/>
        <w:spacing w:line="360" w:lineRule="auto"/>
        <w:rPr>
          <w:rFonts w:ascii="Arial" w:hAnsi="Arial" w:cs="Arial"/>
          <w:b/>
          <w:bCs/>
          <w:color w:val="0070C0"/>
          <w:sz w:val="24"/>
          <w:szCs w:val="24"/>
          <w:u w:val="single" w:color="0070C0"/>
          <w:lang w:val="hr-HR"/>
        </w:rPr>
      </w:pPr>
      <w:r w:rsidRPr="00F87DB9">
        <w:rPr>
          <w:rFonts w:ascii="Arial" w:hAnsi="Arial" w:cs="Arial"/>
          <w:b/>
          <w:bCs/>
          <w:sz w:val="24"/>
          <w:szCs w:val="24"/>
          <w:u w:val="single"/>
          <w:lang w:val="hr-HR"/>
        </w:rPr>
        <w:t>OBLIKOVANJE TEKSTA</w:t>
      </w:r>
    </w:p>
    <w:p w14:paraId="0647B71A" w14:textId="77777777" w:rsidR="00F87DB9" w:rsidRPr="00F87DB9" w:rsidRDefault="00761365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 xml:space="preserve">Elektronički tekst isporučuje se kao neoblikovan tekst (bez uvlaka, </w:t>
      </w:r>
      <w:proofErr w:type="spellStart"/>
      <w:r w:rsidRPr="00F87DB9">
        <w:rPr>
          <w:rFonts w:ascii="Arial" w:hAnsi="Arial" w:cs="Arial"/>
          <w:sz w:val="24"/>
          <w:szCs w:val="24"/>
          <w:lang w:val="hr-HR"/>
        </w:rPr>
        <w:t>tab</w:t>
      </w:r>
      <w:proofErr w:type="spellEnd"/>
      <w:r w:rsidRPr="00F87DB9">
        <w:rPr>
          <w:rFonts w:ascii="Arial" w:hAnsi="Arial" w:cs="Arial"/>
          <w:sz w:val="24"/>
          <w:szCs w:val="24"/>
          <w:lang w:val="hr-HR"/>
        </w:rPr>
        <w:t xml:space="preserve"> označivanja i sl.) u .</w:t>
      </w:r>
      <w:proofErr w:type="spellStart"/>
      <w:r w:rsidRPr="00F87DB9">
        <w:rPr>
          <w:rFonts w:ascii="Arial" w:hAnsi="Arial" w:cs="Arial"/>
          <w:sz w:val="24"/>
          <w:szCs w:val="24"/>
          <w:lang w:val="hr-HR"/>
        </w:rPr>
        <w:t>doc</w:t>
      </w:r>
      <w:proofErr w:type="spellEnd"/>
      <w:r w:rsidRPr="00F87DB9">
        <w:rPr>
          <w:rFonts w:ascii="Arial" w:hAnsi="Arial" w:cs="Arial"/>
          <w:sz w:val="24"/>
          <w:szCs w:val="24"/>
          <w:lang w:val="hr-HR"/>
        </w:rPr>
        <w:t xml:space="preserve"> obliku,</w:t>
      </w:r>
      <w:r w:rsidRPr="00F87DB9">
        <w:rPr>
          <w:rFonts w:ascii="Arial" w:hAnsi="Arial" w:cs="Arial"/>
          <w:i/>
          <w:iCs/>
          <w:sz w:val="24"/>
          <w:szCs w:val="24"/>
          <w:shd w:val="clear" w:color="auto" w:fill="FFFFFF"/>
          <w:lang w:val="hr-HR"/>
        </w:rPr>
        <w:t xml:space="preserve"> Word for Windows</w:t>
      </w:r>
      <w:r w:rsidRPr="00F87DB9">
        <w:rPr>
          <w:rFonts w:ascii="Arial" w:hAnsi="Arial" w:cs="Arial"/>
          <w:sz w:val="24"/>
          <w:szCs w:val="24"/>
          <w:lang w:val="hr-HR"/>
        </w:rPr>
        <w:t xml:space="preserve">. Potrebno je koristiti font </w:t>
      </w:r>
      <w:proofErr w:type="spellStart"/>
      <w:r w:rsidR="00F87DB9" w:rsidRPr="00F87DB9">
        <w:rPr>
          <w:rFonts w:ascii="Arial" w:hAnsi="Arial" w:cs="Arial"/>
          <w:sz w:val="24"/>
          <w:szCs w:val="24"/>
          <w:lang w:val="hr-HR"/>
        </w:rPr>
        <w:t>Calibri</w:t>
      </w:r>
      <w:proofErr w:type="spellEnd"/>
      <w:r w:rsidRPr="00F87DB9">
        <w:rPr>
          <w:rFonts w:ascii="Arial" w:hAnsi="Arial" w:cs="Arial"/>
          <w:sz w:val="24"/>
          <w:szCs w:val="24"/>
          <w:lang w:val="hr-HR"/>
        </w:rPr>
        <w:t xml:space="preserve">, veličina slova 12 i prored 1.5. Također, obvezno je lijevo poravnanje teksta. </w:t>
      </w:r>
    </w:p>
    <w:p w14:paraId="0848210A" w14:textId="77777777" w:rsidR="00F87DB9" w:rsidRPr="00F87DB9" w:rsidRDefault="00761365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 xml:space="preserve">Fotografije, grafikoni  i slični prikazi se šalju se u posebnoj datoteci u </w:t>
      </w:r>
      <w:r w:rsidR="000A7CD0"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 xml:space="preserve">formatu </w:t>
      </w:r>
      <w:proofErr w:type="spellStart"/>
      <w:r w:rsidR="000A7CD0"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>tif</w:t>
      </w:r>
      <w:proofErr w:type="spellEnd"/>
      <w:r w:rsidR="000A7CD0"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 xml:space="preserve"> ili </w:t>
      </w:r>
      <w:proofErr w:type="spellStart"/>
      <w:r w:rsidR="000A7CD0"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>jpg</w:t>
      </w:r>
      <w:proofErr w:type="spellEnd"/>
      <w:r w:rsidR="000A7CD0"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 xml:space="preserve"> u razluč</w:t>
      </w:r>
      <w:r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 xml:space="preserve">ivosti 300 </w:t>
      </w:r>
      <w:proofErr w:type="spellStart"/>
      <w:r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>dpi</w:t>
      </w:r>
      <w:proofErr w:type="spellEnd"/>
      <w:r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 xml:space="preserve">-a, </w:t>
      </w:r>
      <w:r w:rsidRPr="00F87DB9">
        <w:rPr>
          <w:rFonts w:ascii="Arial" w:hAnsi="Arial" w:cs="Arial"/>
          <w:sz w:val="24"/>
          <w:szCs w:val="24"/>
          <w:lang w:val="hr-HR"/>
        </w:rPr>
        <w:t xml:space="preserve">u samom tekstu potrebno je jasno naznačiti gdje se ti prilozi moraju nalaziti </w:t>
      </w:r>
      <w:r w:rsidR="00F87DB9" w:rsidRPr="00F87DB9">
        <w:rPr>
          <w:rFonts w:ascii="Arial" w:hAnsi="Arial" w:cs="Arial"/>
          <w:sz w:val="24"/>
          <w:szCs w:val="24"/>
          <w:lang w:val="hr-HR"/>
        </w:rPr>
        <w:t>(Slika 1)</w:t>
      </w:r>
      <w:r w:rsidRPr="00F87DB9">
        <w:rPr>
          <w:rFonts w:ascii="Arial" w:hAnsi="Arial" w:cs="Arial"/>
          <w:sz w:val="24"/>
          <w:szCs w:val="24"/>
          <w:lang w:val="hr-HR"/>
        </w:rPr>
        <w:t xml:space="preserve">. </w:t>
      </w:r>
    </w:p>
    <w:p w14:paraId="52281FC6" w14:textId="77777777" w:rsidR="00871E24" w:rsidRDefault="00871E24" w:rsidP="00F87DB9">
      <w:pPr>
        <w:pStyle w:val="BodyA"/>
        <w:spacing w:line="36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6857D009" w14:textId="77777777" w:rsidR="00F87DB9" w:rsidRPr="00F87DB9" w:rsidRDefault="00F87DB9" w:rsidP="00F87DB9">
      <w:pPr>
        <w:pStyle w:val="BodyA"/>
        <w:spacing w:line="36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0BD4D2B2" w14:textId="77777777" w:rsidR="00F87DB9" w:rsidRDefault="00F87DB9" w:rsidP="00F87DB9">
      <w:pPr>
        <w:pStyle w:val="BodyA"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7EA3BFF1" w14:textId="77777777" w:rsidR="00871E24" w:rsidRPr="00F87DB9" w:rsidRDefault="00761365" w:rsidP="00F87DB9">
      <w:pPr>
        <w:pStyle w:val="BodyA"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F87DB9">
        <w:rPr>
          <w:rFonts w:ascii="Arial" w:hAnsi="Arial" w:cs="Arial"/>
          <w:b/>
          <w:bCs/>
          <w:sz w:val="24"/>
          <w:szCs w:val="24"/>
          <w:u w:val="single"/>
          <w:lang w:val="hr-HR"/>
        </w:rPr>
        <w:lastRenderedPageBreak/>
        <w:t>BILJEŠKE</w:t>
      </w:r>
      <w:r w:rsidR="002C0351" w:rsidRPr="00F87DB9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i POPIS LITERATURE</w:t>
      </w:r>
    </w:p>
    <w:p w14:paraId="6B07731D" w14:textId="77777777" w:rsidR="00871E24" w:rsidRPr="00F87DB9" w:rsidRDefault="00761365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>Bilješke se navode  na pripadajućem mjestu u tekstu u neprekinutom nizu od 1 naviše, kao fusnote.</w:t>
      </w:r>
      <w:r w:rsidR="002C0351" w:rsidRPr="00F87DB9">
        <w:rPr>
          <w:rFonts w:ascii="Arial" w:hAnsi="Arial" w:cs="Arial"/>
          <w:sz w:val="24"/>
          <w:szCs w:val="24"/>
          <w:shd w:val="clear" w:color="auto" w:fill="FFFFFF"/>
          <w:lang w:val="hr-HR"/>
        </w:rPr>
        <w:t xml:space="preserve"> </w:t>
      </w:r>
      <w:r w:rsidR="002C0351" w:rsidRPr="00F87DB9">
        <w:rPr>
          <w:rFonts w:ascii="Arial" w:hAnsi="Arial" w:cs="Arial"/>
          <w:sz w:val="24"/>
          <w:szCs w:val="24"/>
          <w:lang w:val="hr-HR"/>
        </w:rPr>
        <w:t xml:space="preserve">Njihovo navođenje, citiranje i izradu popisa literature provjerite u </w:t>
      </w:r>
      <w:r w:rsidR="000A7CD0" w:rsidRPr="00F87DB9">
        <w:rPr>
          <w:rFonts w:ascii="Arial" w:hAnsi="Arial" w:cs="Arial"/>
          <w:sz w:val="24"/>
          <w:szCs w:val="24"/>
          <w:lang w:val="hr-HR"/>
        </w:rPr>
        <w:t xml:space="preserve">popratnom </w:t>
      </w:r>
      <w:r w:rsidR="002C0351" w:rsidRPr="00F87DB9">
        <w:rPr>
          <w:rFonts w:ascii="Arial" w:hAnsi="Arial" w:cs="Arial"/>
          <w:sz w:val="24"/>
          <w:szCs w:val="24"/>
          <w:lang w:val="hr-HR"/>
        </w:rPr>
        <w:t xml:space="preserve">dokumentu „Susreti </w:t>
      </w:r>
      <w:proofErr w:type="spellStart"/>
      <w:r w:rsidR="002C0351" w:rsidRPr="00F87DB9">
        <w:rPr>
          <w:rFonts w:ascii="Arial" w:hAnsi="Arial" w:cs="Arial"/>
          <w:sz w:val="24"/>
          <w:szCs w:val="24"/>
          <w:lang w:val="hr-HR"/>
        </w:rPr>
        <w:t>Sekcije_navodenje</w:t>
      </w:r>
      <w:proofErr w:type="spellEnd"/>
      <w:r w:rsidR="002C0351" w:rsidRPr="00F87DB9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2C0351" w:rsidRPr="00F87DB9">
        <w:rPr>
          <w:rFonts w:ascii="Arial" w:hAnsi="Arial" w:cs="Arial"/>
          <w:sz w:val="24"/>
          <w:szCs w:val="24"/>
          <w:lang w:val="hr-HR"/>
        </w:rPr>
        <w:t>literature_citiranje</w:t>
      </w:r>
      <w:proofErr w:type="spellEnd"/>
      <w:r w:rsidR="002C0351" w:rsidRPr="00F87DB9">
        <w:rPr>
          <w:rFonts w:ascii="Arial" w:hAnsi="Arial" w:cs="Arial"/>
          <w:sz w:val="24"/>
          <w:szCs w:val="24"/>
          <w:lang w:val="hr-HR"/>
        </w:rPr>
        <w:t>“.</w:t>
      </w:r>
    </w:p>
    <w:p w14:paraId="17D81566" w14:textId="77777777" w:rsidR="002C0351" w:rsidRPr="00F87DB9" w:rsidRDefault="002C0351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7B9B941" w14:textId="77777777" w:rsidR="002C0351" w:rsidRPr="00F87DB9" w:rsidRDefault="002C0351" w:rsidP="00F87DB9">
      <w:pPr>
        <w:pStyle w:val="Body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F87DB9">
        <w:rPr>
          <w:rFonts w:ascii="Arial" w:hAnsi="Arial" w:cs="Arial"/>
          <w:b/>
          <w:sz w:val="24"/>
          <w:szCs w:val="24"/>
          <w:u w:val="single"/>
          <w:lang w:val="hr-HR"/>
        </w:rPr>
        <w:t>RECENZIJE</w:t>
      </w:r>
    </w:p>
    <w:p w14:paraId="0B04CC3B" w14:textId="77777777" w:rsidR="002C0351" w:rsidRPr="00F87DB9" w:rsidRDefault="002C0351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 xml:space="preserve">Stručne radove uredništvo šalje na dvije slijepe recenzije i tek nakon zadovoljavajućih recenzija prihvaća radove za objavu. </w:t>
      </w:r>
    </w:p>
    <w:p w14:paraId="521BB033" w14:textId="77777777" w:rsidR="00871E24" w:rsidRPr="00F87DB9" w:rsidRDefault="00871E24" w:rsidP="00F87DB9">
      <w:pPr>
        <w:pStyle w:val="BodyA"/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u w:color="FF0000"/>
          <w:lang w:val="hr-HR"/>
        </w:rPr>
      </w:pPr>
    </w:p>
    <w:p w14:paraId="0B437A49" w14:textId="0EF87927" w:rsidR="00871E24" w:rsidRPr="00F87DB9" w:rsidRDefault="00761365" w:rsidP="00F87DB9">
      <w:pPr>
        <w:pStyle w:val="BodyA"/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87DB9">
        <w:rPr>
          <w:rFonts w:ascii="Arial" w:hAnsi="Arial" w:cs="Arial"/>
          <w:sz w:val="24"/>
          <w:szCs w:val="24"/>
          <w:lang w:val="hr-HR"/>
        </w:rPr>
        <w:t xml:space="preserve">Podsjećamo da je </w:t>
      </w:r>
      <w:r w:rsidRPr="00F87DB9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 xml:space="preserve">petak, </w:t>
      </w:r>
      <w:r w:rsidR="00A57648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>1</w:t>
      </w:r>
      <w:r w:rsidRPr="00F87DB9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 xml:space="preserve">. </w:t>
      </w:r>
      <w:r w:rsidR="000E35B5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>kolovoza</w:t>
      </w:r>
      <w:r w:rsidRPr="00F87DB9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 xml:space="preserve"> 20</w:t>
      </w:r>
      <w:r w:rsidR="00A57648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>2</w:t>
      </w:r>
      <w:r w:rsidR="000E35B5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>5</w:t>
      </w:r>
      <w:r w:rsidRPr="00F87DB9">
        <w:rPr>
          <w:rFonts w:ascii="Arial" w:hAnsi="Arial" w:cs="Arial"/>
          <w:b/>
          <w:bCs/>
          <w:color w:val="FF0000"/>
          <w:sz w:val="24"/>
          <w:szCs w:val="24"/>
          <w:u w:color="FF0000"/>
          <w:lang w:val="hr-HR"/>
        </w:rPr>
        <w:t xml:space="preserve">. </w:t>
      </w:r>
      <w:r w:rsidRPr="00F87DB9">
        <w:rPr>
          <w:rFonts w:ascii="Arial" w:hAnsi="Arial" w:cs="Arial"/>
          <w:sz w:val="24"/>
          <w:szCs w:val="24"/>
          <w:lang w:val="hr-HR"/>
        </w:rPr>
        <w:t xml:space="preserve">posljednji dan za slanje stručnih radova na e-mail adresu </w:t>
      </w:r>
      <w:hyperlink r:id="rId6" w:history="1">
        <w:r w:rsidRPr="00F87DB9">
          <w:rPr>
            <w:rStyle w:val="Hyperlink0"/>
            <w:lang w:val="hr-HR"/>
          </w:rPr>
          <w:t>restauratori@hrmud.hr</w:t>
        </w:r>
      </w:hyperlink>
      <w:r w:rsidRPr="00F87DB9">
        <w:rPr>
          <w:rStyle w:val="None"/>
          <w:rFonts w:ascii="Arial" w:hAnsi="Arial" w:cs="Arial"/>
          <w:sz w:val="24"/>
          <w:szCs w:val="24"/>
          <w:lang w:val="hr-HR"/>
        </w:rPr>
        <w:t xml:space="preserve"> </w:t>
      </w:r>
    </w:p>
    <w:sectPr w:rsidR="00871E24" w:rsidRPr="00F87DB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5EBB" w14:textId="77777777" w:rsidR="004E3C8B" w:rsidRDefault="004E3C8B">
      <w:r>
        <w:separator/>
      </w:r>
    </w:p>
  </w:endnote>
  <w:endnote w:type="continuationSeparator" w:id="0">
    <w:p w14:paraId="78813F27" w14:textId="77777777" w:rsidR="004E3C8B" w:rsidRDefault="004E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3E6C" w14:textId="77777777" w:rsidR="00871E24" w:rsidRDefault="00871E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1365" w14:textId="77777777" w:rsidR="004E3C8B" w:rsidRDefault="004E3C8B">
      <w:r>
        <w:separator/>
      </w:r>
    </w:p>
  </w:footnote>
  <w:footnote w:type="continuationSeparator" w:id="0">
    <w:p w14:paraId="65C60A85" w14:textId="77777777" w:rsidR="004E3C8B" w:rsidRDefault="004E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D11D" w14:textId="77777777" w:rsidR="00871E24" w:rsidRDefault="00761365">
    <w:pPr>
      <w:pStyle w:val="Header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 wp14:anchorId="14BB85DE" wp14:editId="790B4826">
          <wp:extent cx="5756911" cy="465567"/>
          <wp:effectExtent l="0" t="0" r="0" b="0"/>
          <wp:docPr id="1073741825" name="officeArt object" descr="podloga memo hmd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podloga memo hmd nov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1" cy="4655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E24"/>
    <w:rsid w:val="000A7CD0"/>
    <w:rsid w:val="000E35B5"/>
    <w:rsid w:val="00153E64"/>
    <w:rsid w:val="002C0351"/>
    <w:rsid w:val="004E3C8B"/>
    <w:rsid w:val="005066DC"/>
    <w:rsid w:val="00761365"/>
    <w:rsid w:val="00871E24"/>
    <w:rsid w:val="00A57648"/>
    <w:rsid w:val="00D37F31"/>
    <w:rsid w:val="00EB14E9"/>
    <w:rsid w:val="00F8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367F"/>
  <w15:docId w15:val="{8E7EA6EC-EA6F-465C-B434-92CF9FEE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5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tauratori@hrmud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neven peko</cp:lastModifiedBy>
  <cp:revision>6</cp:revision>
  <dcterms:created xsi:type="dcterms:W3CDTF">2024-02-26T10:31:00Z</dcterms:created>
  <dcterms:modified xsi:type="dcterms:W3CDTF">2025-06-19T18:19:00Z</dcterms:modified>
</cp:coreProperties>
</file>